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DD754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F97B26">
              <w:rPr>
                <w:sz w:val="26"/>
                <w:szCs w:val="26"/>
              </w:rPr>
              <w:t>3</w:t>
            </w:r>
            <w:r w:rsidR="00DD7547">
              <w:rPr>
                <w:sz w:val="26"/>
                <w:szCs w:val="26"/>
              </w:rPr>
              <w:t>8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A7EF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4A7EF4">
              <w:rPr>
                <w:color w:val="000000"/>
                <w:sz w:val="26"/>
                <w:szCs w:val="26"/>
              </w:rPr>
              <w:t>39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A7EF4" w:rsidP="00C6510B">
            <w:pPr>
              <w:jc w:val="center"/>
              <w:rPr>
                <w:sz w:val="26"/>
                <w:szCs w:val="26"/>
              </w:rPr>
            </w:pPr>
            <w:r w:rsidRPr="004A7EF4">
              <w:rPr>
                <w:b/>
                <w:bCs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социальному обслуживанию граждан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FE301F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E301F" w:rsidRDefault="00FE301F" w:rsidP="00B932E6">
            <w:r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E301F" w:rsidRDefault="00FE301F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01F" w:rsidRDefault="00FE301F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01F" w:rsidRDefault="00FE301F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8E1FC7">
            <w:pPr>
              <w:jc w:val="right"/>
            </w:pPr>
            <w:r>
              <w:rPr>
                <w:color w:val="000000"/>
                <w:sz w:val="26"/>
                <w:szCs w:val="26"/>
              </w:rPr>
              <w:t>65 889,4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57 305,7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57 753,8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8E1FC7">
            <w:pPr>
              <w:jc w:val="right"/>
            </w:pPr>
            <w:r>
              <w:rPr>
                <w:color w:val="000000"/>
                <w:sz w:val="26"/>
                <w:szCs w:val="26"/>
              </w:rPr>
              <w:t>96 800,3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94 389,8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94 992,1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8E1FC7">
            <w:pPr>
              <w:jc w:val="right"/>
            </w:pPr>
            <w:r>
              <w:rPr>
                <w:color w:val="000000"/>
                <w:sz w:val="26"/>
                <w:szCs w:val="26"/>
              </w:rPr>
              <w:t>30 621,4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29 401,9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29 514,2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8E1FC7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110 441,7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105 799,5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106 422,8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8E1FC7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31 788,9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29 632,4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29 796,1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D0263D">
            <w:pPr>
              <w:spacing w:line="1" w:lineRule="auto"/>
              <w:jc w:val="center"/>
            </w:pP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8E1FC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352 435,3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344 127,3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346 184,4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8E1FC7">
            <w:pPr>
              <w:jc w:val="right"/>
            </w:pPr>
            <w:r>
              <w:rPr>
                <w:color w:val="000000"/>
                <w:sz w:val="26"/>
                <w:szCs w:val="26"/>
              </w:rPr>
              <w:t>64 941,5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88 553,5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89 004,6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064506">
            <w:pPr>
              <w:jc w:val="right"/>
            </w:pPr>
            <w:r>
              <w:rPr>
                <w:color w:val="000000"/>
                <w:sz w:val="26"/>
                <w:szCs w:val="26"/>
              </w:rPr>
              <w:t>71 189,7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69 804,6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70 251,6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064506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13 652,8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13 342,0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13 397,6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064506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23 811,6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22 935,2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23 102,0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43 246,5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42 502,7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317D1">
            <w:pPr>
              <w:jc w:val="right"/>
            </w:pPr>
            <w:r>
              <w:rPr>
                <w:color w:val="000000"/>
                <w:sz w:val="26"/>
                <w:szCs w:val="26"/>
              </w:rPr>
              <w:t>42 785,1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28 075,7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27 282,8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317D1">
            <w:pPr>
              <w:jc w:val="right"/>
            </w:pPr>
            <w:r>
              <w:rPr>
                <w:color w:val="000000"/>
                <w:sz w:val="26"/>
                <w:szCs w:val="26"/>
              </w:rPr>
              <w:t>27 380,8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17 393,8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16 921,1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317D1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16 996,8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887 976,6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858 208,0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317D1">
            <w:pPr>
              <w:jc w:val="right"/>
            </w:pPr>
            <w:r>
              <w:rPr>
                <w:color w:val="000000"/>
                <w:sz w:val="26"/>
                <w:szCs w:val="26"/>
              </w:rPr>
              <w:t>862 574,5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26 970,5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26 410,3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317D1">
            <w:pPr>
              <w:jc w:val="right"/>
            </w:pPr>
            <w:r>
              <w:rPr>
                <w:color w:val="000000"/>
                <w:sz w:val="26"/>
                <w:szCs w:val="26"/>
              </w:rPr>
              <w:t>26 551,6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37 635,1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36 228,6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317D1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36 359,8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32 489,2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31 428,7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317D1">
            <w:pPr>
              <w:jc w:val="right"/>
            </w:pPr>
            <w:r>
              <w:rPr>
                <w:color w:val="000000"/>
                <w:sz w:val="26"/>
                <w:szCs w:val="26"/>
              </w:rPr>
              <w:t>31 545,1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75 706,1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71 808,7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317D1">
            <w:pPr>
              <w:jc w:val="right"/>
            </w:pPr>
            <w:r>
              <w:rPr>
                <w:color w:val="000000"/>
                <w:sz w:val="26"/>
                <w:szCs w:val="26"/>
              </w:rPr>
              <w:t>72 075,6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40 804,4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38 829,8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317D1">
            <w:pPr>
              <w:jc w:val="right"/>
            </w:pPr>
            <w:r>
              <w:rPr>
                <w:color w:val="000000"/>
                <w:sz w:val="26"/>
                <w:szCs w:val="26"/>
              </w:rPr>
              <w:t>39 011,7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39 169,9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4C5E12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37 681,5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317D1">
            <w:pPr>
              <w:jc w:val="right"/>
            </w:pPr>
            <w:r>
              <w:rPr>
                <w:color w:val="000000"/>
                <w:sz w:val="26"/>
                <w:szCs w:val="26"/>
              </w:rPr>
              <w:t>37 793,0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3664DD">
            <w:pPr>
              <w:jc w:val="right"/>
            </w:pPr>
            <w:r>
              <w:rPr>
                <w:color w:val="000000"/>
                <w:sz w:val="26"/>
                <w:szCs w:val="26"/>
              </w:rPr>
              <w:t>47 848,3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46 046,9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46 201,2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3664DD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23 663,8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23 004,7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23 100,5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3664DD">
            <w:pPr>
              <w:jc w:val="right"/>
            </w:pPr>
            <w:r>
              <w:rPr>
                <w:color w:val="000000"/>
                <w:sz w:val="26"/>
                <w:szCs w:val="26"/>
              </w:rPr>
              <w:t>51 099,9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50 061,6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50 386,9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3664DD">
            <w:pPr>
              <w:jc w:val="right"/>
            </w:pPr>
            <w:r>
              <w:rPr>
                <w:color w:val="000000"/>
                <w:sz w:val="26"/>
                <w:szCs w:val="26"/>
              </w:rPr>
              <w:t>52 103,9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50 434,9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50 628,0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3664DD">
            <w:pPr>
              <w:jc w:val="right"/>
            </w:pPr>
            <w:r>
              <w:rPr>
                <w:color w:val="000000"/>
                <w:sz w:val="26"/>
                <w:szCs w:val="26"/>
              </w:rPr>
              <w:t>31 639,6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30 411,7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30 527,8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3664DD">
            <w:pPr>
              <w:jc w:val="right"/>
            </w:pPr>
            <w:r>
              <w:rPr>
                <w:color w:val="000000"/>
                <w:sz w:val="26"/>
                <w:szCs w:val="26"/>
              </w:rPr>
              <w:t>54 335,5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51 331,5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51 661,1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3664D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19 872,9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19 187,6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3664DD">
            <w:pPr>
              <w:jc w:val="right"/>
            </w:pPr>
            <w:r>
              <w:rPr>
                <w:color w:val="000000"/>
                <w:sz w:val="26"/>
                <w:szCs w:val="26"/>
              </w:rPr>
              <w:t>41 449,2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27 938,8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28 045,2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3664DD">
            <w:pPr>
              <w:jc w:val="right"/>
            </w:pPr>
            <w:r>
              <w:rPr>
                <w:color w:val="000000"/>
                <w:sz w:val="26"/>
                <w:szCs w:val="26"/>
              </w:rPr>
              <w:t>54 043,2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52 231,3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52 381,4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3664DD">
            <w:pPr>
              <w:jc w:val="right"/>
            </w:pPr>
            <w:r>
              <w:rPr>
                <w:color w:val="000000"/>
                <w:sz w:val="26"/>
                <w:szCs w:val="26"/>
              </w:rPr>
              <w:t>42 035,4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39 983,7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40 206,1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3664D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35 284,1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33 958,6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34 084,0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3664DD">
            <w:pPr>
              <w:jc w:val="right"/>
            </w:pPr>
            <w:r>
              <w:rPr>
                <w:color w:val="000000"/>
                <w:sz w:val="26"/>
                <w:szCs w:val="26"/>
              </w:rPr>
              <w:t>42 018,7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46 476,8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46 758,0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3664D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32 423,7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30 467,7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30 565,3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63 487,9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61 012,5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61 342,1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33 415,5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31 729,6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31 850,0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58 837,9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64 725,4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65 090,9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31 277,7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30 296,6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30 398,8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54 738,2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51 841,3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52 084,5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87 259,2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83 594,1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83 978,0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72 175,2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69 316,3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69 650,7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30 939,0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29 822,7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29 920,9</w:t>
            </w:r>
          </w:p>
        </w:tc>
      </w:tr>
      <w:tr w:rsidR="00FE301F" w:rsidRPr="00A53538" w:rsidTr="004A7EF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35 062,8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33 197,9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33 361,2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b/>
                <w:bCs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27 516,7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27 593,9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27 593,9</w:t>
            </w:r>
          </w:p>
        </w:tc>
      </w:tr>
      <w:tr w:rsidR="00FE301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1F" w:rsidRDefault="00FE301F" w:rsidP="00B932E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3 113 568,7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3 027 193,2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1F" w:rsidRDefault="00FE301F" w:rsidP="00607F4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3 042 497,3»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DD56A9">
      <w:headerReference w:type="default" r:id="rId7"/>
      <w:footerReference w:type="default" r:id="rId8"/>
      <w:footerReference w:type="first" r:id="rId9"/>
      <w:pgSz w:w="11905" w:h="16837"/>
      <w:pgMar w:top="1133" w:right="566" w:bottom="1133" w:left="1700" w:header="0" w:footer="546" w:gutter="0"/>
      <w:pgNumType w:start="86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4B1" w:rsidRDefault="009C24B1" w:rsidP="00442C01">
      <w:r>
        <w:separator/>
      </w:r>
    </w:p>
  </w:endnote>
  <w:endnote w:type="continuationSeparator" w:id="0">
    <w:p w:rsidR="009C24B1" w:rsidRDefault="009C24B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9C2B8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07F4E">
          <w:rPr>
            <w:noProof/>
            <w:sz w:val="24"/>
            <w:szCs w:val="24"/>
          </w:rPr>
          <w:t>862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9C2B8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07F4E">
          <w:rPr>
            <w:noProof/>
            <w:sz w:val="24"/>
            <w:szCs w:val="24"/>
          </w:rPr>
          <w:t>861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4B1" w:rsidRPr="007C418D" w:rsidRDefault="009C24B1" w:rsidP="00442C01">
      <w:r w:rsidRPr="007C418D">
        <w:separator/>
      </w:r>
    </w:p>
  </w:footnote>
  <w:footnote w:type="continuationSeparator" w:id="0">
    <w:p w:rsidR="009C24B1" w:rsidRDefault="009C24B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2079">
      <w:tc>
        <w:tcPr>
          <w:tcW w:w="9854" w:type="dxa"/>
        </w:tcPr>
        <w:p w:rsidR="00192079" w:rsidRDefault="001920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64506"/>
    <w:rsid w:val="00072FA7"/>
    <w:rsid w:val="000D05B3"/>
    <w:rsid w:val="000D415A"/>
    <w:rsid w:val="000E0A55"/>
    <w:rsid w:val="000E16FC"/>
    <w:rsid w:val="000F07B1"/>
    <w:rsid w:val="00114A4A"/>
    <w:rsid w:val="00156E8A"/>
    <w:rsid w:val="0016097E"/>
    <w:rsid w:val="00192079"/>
    <w:rsid w:val="001D5AF4"/>
    <w:rsid w:val="002261BD"/>
    <w:rsid w:val="002D0A2B"/>
    <w:rsid w:val="002D5C9B"/>
    <w:rsid w:val="002F5026"/>
    <w:rsid w:val="00301815"/>
    <w:rsid w:val="0032743C"/>
    <w:rsid w:val="003664DD"/>
    <w:rsid w:val="0038394C"/>
    <w:rsid w:val="00384458"/>
    <w:rsid w:val="00397A03"/>
    <w:rsid w:val="003A3251"/>
    <w:rsid w:val="00442C01"/>
    <w:rsid w:val="0047269F"/>
    <w:rsid w:val="004735D4"/>
    <w:rsid w:val="00474DF5"/>
    <w:rsid w:val="004A7EF4"/>
    <w:rsid w:val="004B4316"/>
    <w:rsid w:val="004B7EEE"/>
    <w:rsid w:val="004C5E12"/>
    <w:rsid w:val="004D6C22"/>
    <w:rsid w:val="004F65CC"/>
    <w:rsid w:val="005160C8"/>
    <w:rsid w:val="005A4FF5"/>
    <w:rsid w:val="005B2138"/>
    <w:rsid w:val="005B5CB7"/>
    <w:rsid w:val="00606FE1"/>
    <w:rsid w:val="00607F4E"/>
    <w:rsid w:val="00630DDD"/>
    <w:rsid w:val="006370FF"/>
    <w:rsid w:val="00691ADB"/>
    <w:rsid w:val="006B027D"/>
    <w:rsid w:val="007236D7"/>
    <w:rsid w:val="007A4EAA"/>
    <w:rsid w:val="007B4C91"/>
    <w:rsid w:val="007C418D"/>
    <w:rsid w:val="007D6BDA"/>
    <w:rsid w:val="007F31B4"/>
    <w:rsid w:val="00842C6A"/>
    <w:rsid w:val="00855CCB"/>
    <w:rsid w:val="00856F87"/>
    <w:rsid w:val="00896534"/>
    <w:rsid w:val="008E1FC7"/>
    <w:rsid w:val="008F7A25"/>
    <w:rsid w:val="00922C6B"/>
    <w:rsid w:val="009A06B3"/>
    <w:rsid w:val="009A385D"/>
    <w:rsid w:val="009C24B1"/>
    <w:rsid w:val="009C2B84"/>
    <w:rsid w:val="009F5BCD"/>
    <w:rsid w:val="00A17146"/>
    <w:rsid w:val="00A44AFA"/>
    <w:rsid w:val="00A53538"/>
    <w:rsid w:val="00A714C8"/>
    <w:rsid w:val="00A954CB"/>
    <w:rsid w:val="00AA6066"/>
    <w:rsid w:val="00AA6115"/>
    <w:rsid w:val="00AB59D0"/>
    <w:rsid w:val="00AC16CD"/>
    <w:rsid w:val="00AF4838"/>
    <w:rsid w:val="00AF57B6"/>
    <w:rsid w:val="00B06C67"/>
    <w:rsid w:val="00B17A37"/>
    <w:rsid w:val="00B317D1"/>
    <w:rsid w:val="00B445D5"/>
    <w:rsid w:val="00BF7DE0"/>
    <w:rsid w:val="00C0358B"/>
    <w:rsid w:val="00C36710"/>
    <w:rsid w:val="00C6510B"/>
    <w:rsid w:val="00C95BC3"/>
    <w:rsid w:val="00C96F22"/>
    <w:rsid w:val="00D43158"/>
    <w:rsid w:val="00D517DB"/>
    <w:rsid w:val="00D5484E"/>
    <w:rsid w:val="00D82C61"/>
    <w:rsid w:val="00D90EC2"/>
    <w:rsid w:val="00DD56A9"/>
    <w:rsid w:val="00DD7547"/>
    <w:rsid w:val="00DE4F2D"/>
    <w:rsid w:val="00EE6966"/>
    <w:rsid w:val="00F03053"/>
    <w:rsid w:val="00F97B26"/>
    <w:rsid w:val="00FE301F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913ACE8-CE94-441F-BDE0-F7F5887B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49</cp:revision>
  <cp:lastPrinted>2022-05-30T11:34:00Z</cp:lastPrinted>
  <dcterms:created xsi:type="dcterms:W3CDTF">2022-01-11T07:02:00Z</dcterms:created>
  <dcterms:modified xsi:type="dcterms:W3CDTF">2022-09-27T09:30:00Z</dcterms:modified>
</cp:coreProperties>
</file>