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C5B0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9B234D">
              <w:rPr>
                <w:sz w:val="26"/>
                <w:szCs w:val="26"/>
              </w:rPr>
              <w:t xml:space="preserve"> </w:t>
            </w:r>
            <w:r w:rsidR="00FC5B02">
              <w:rPr>
                <w:sz w:val="26"/>
                <w:szCs w:val="26"/>
              </w:rPr>
              <w:t>70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94578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94578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94578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494578" w:rsidRDefault="005B2138" w:rsidP="006665B9">
            <w:pPr>
              <w:jc w:val="right"/>
              <w:rPr>
                <w:sz w:val="26"/>
                <w:szCs w:val="26"/>
              </w:rPr>
            </w:pPr>
            <w:r w:rsidRPr="00494578">
              <w:rPr>
                <w:color w:val="000000"/>
                <w:sz w:val="26"/>
                <w:szCs w:val="26"/>
              </w:rPr>
              <w:t>«</w:t>
            </w:r>
            <w:r w:rsidR="004B7EEE" w:rsidRPr="00494578">
              <w:rPr>
                <w:color w:val="000000"/>
                <w:sz w:val="26"/>
                <w:szCs w:val="26"/>
              </w:rPr>
              <w:t xml:space="preserve">Таблица </w:t>
            </w:r>
            <w:r w:rsidR="006665B9" w:rsidRPr="00494578">
              <w:rPr>
                <w:color w:val="000000"/>
                <w:sz w:val="26"/>
                <w:szCs w:val="26"/>
              </w:rPr>
              <w:t>30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494578" w:rsidRDefault="00AE454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9457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665B9" w:rsidRPr="00494578">
              <w:rPr>
                <w:b/>
                <w:bCs/>
                <w:color w:val="000000"/>
                <w:sz w:val="26"/>
                <w:szCs w:val="26"/>
              </w:rPr>
              <w:t xml:space="preserve">предоставление ежегодной денежной выплаты лицам, награжденным нагрудным знаком «Почетный донор России», </w:t>
            </w:r>
            <w:r w:rsidRPr="00494578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  <w:p w:rsidR="002B7E4D" w:rsidRPr="00494578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494578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494578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94578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2 565,60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23 306,10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24 238,40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1 112,30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19 771,00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9 160,30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9 526,70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5 597,60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215,20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44 960,30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18 282,00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13 463,00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13 490,30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14 029,90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5 158,00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5 364,40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5 898,20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6 584,30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8 862,90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2 619,40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5 256,70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96 764,01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97 659,00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101 558,20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11 589,90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2 673,20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4 539,10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1 865,80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1 381,50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9 150,00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2 278,50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3 534,40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1 076,40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448,60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2 027,40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586,60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2 135,00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1 471,10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1 166,20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790,40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897,10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1 273,90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14 439,10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15 016,70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4 880,00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706,80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707,30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735,60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3 642,00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2 852,60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931,50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968,80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color w:val="000000"/>
                <w:sz w:val="26"/>
                <w:szCs w:val="26"/>
              </w:rPr>
              <w:t>376,80</w:t>
            </w:r>
          </w:p>
        </w:tc>
      </w:tr>
      <w:tr w:rsidR="0052345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45E" w:rsidRPr="00F868A1" w:rsidRDefault="0052345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332 956,21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340 484,30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45E" w:rsidRDefault="0052345E" w:rsidP="00086CC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354 096,70»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23C1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1760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23C13">
          <w:rPr>
            <w:noProof/>
            <w:sz w:val="24"/>
            <w:szCs w:val="24"/>
          </w:rPr>
          <w:t>991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1760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23C13">
          <w:rPr>
            <w:noProof/>
            <w:sz w:val="24"/>
            <w:szCs w:val="24"/>
          </w:rPr>
          <w:t>990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508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ABB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D05B3"/>
    <w:rsid w:val="000D415A"/>
    <w:rsid w:val="000E1A35"/>
    <w:rsid w:val="000F07B1"/>
    <w:rsid w:val="000F7F57"/>
    <w:rsid w:val="0010111F"/>
    <w:rsid w:val="00115B74"/>
    <w:rsid w:val="00156E8A"/>
    <w:rsid w:val="0016097E"/>
    <w:rsid w:val="00164EF1"/>
    <w:rsid w:val="0017403D"/>
    <w:rsid w:val="00193478"/>
    <w:rsid w:val="001A1D80"/>
    <w:rsid w:val="001A2AB0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60D67"/>
    <w:rsid w:val="00265915"/>
    <w:rsid w:val="00286FB4"/>
    <w:rsid w:val="00292AAE"/>
    <w:rsid w:val="002A48AB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70FF8"/>
    <w:rsid w:val="00380829"/>
    <w:rsid w:val="0038394C"/>
    <w:rsid w:val="00397A03"/>
    <w:rsid w:val="003A6572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94578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2345E"/>
    <w:rsid w:val="00523C13"/>
    <w:rsid w:val="005528D9"/>
    <w:rsid w:val="00574203"/>
    <w:rsid w:val="00574441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665B9"/>
    <w:rsid w:val="0066762E"/>
    <w:rsid w:val="00691ADB"/>
    <w:rsid w:val="0069573A"/>
    <w:rsid w:val="00695E5C"/>
    <w:rsid w:val="006A2165"/>
    <w:rsid w:val="006A4279"/>
    <w:rsid w:val="006C5716"/>
    <w:rsid w:val="006D371C"/>
    <w:rsid w:val="00704D75"/>
    <w:rsid w:val="00712736"/>
    <w:rsid w:val="00717605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47D"/>
    <w:rsid w:val="0088264F"/>
    <w:rsid w:val="00887427"/>
    <w:rsid w:val="0089179A"/>
    <w:rsid w:val="008920FA"/>
    <w:rsid w:val="00893158"/>
    <w:rsid w:val="008A376F"/>
    <w:rsid w:val="008D1859"/>
    <w:rsid w:val="008F7A25"/>
    <w:rsid w:val="00922C6B"/>
    <w:rsid w:val="00923300"/>
    <w:rsid w:val="00923E6F"/>
    <w:rsid w:val="0095365A"/>
    <w:rsid w:val="00955ABF"/>
    <w:rsid w:val="00960045"/>
    <w:rsid w:val="00970974"/>
    <w:rsid w:val="009A06B3"/>
    <w:rsid w:val="009A385D"/>
    <w:rsid w:val="009B234D"/>
    <w:rsid w:val="009C3ED0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E454A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E4EF6"/>
    <w:rsid w:val="00BE7477"/>
    <w:rsid w:val="00BF7DE0"/>
    <w:rsid w:val="00C00242"/>
    <w:rsid w:val="00C014CB"/>
    <w:rsid w:val="00C0358B"/>
    <w:rsid w:val="00C05C9E"/>
    <w:rsid w:val="00C061AA"/>
    <w:rsid w:val="00C1588E"/>
    <w:rsid w:val="00C23259"/>
    <w:rsid w:val="00C40111"/>
    <w:rsid w:val="00C44A51"/>
    <w:rsid w:val="00C6510B"/>
    <w:rsid w:val="00C65813"/>
    <w:rsid w:val="00C95777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E17CE8"/>
    <w:rsid w:val="00E277A0"/>
    <w:rsid w:val="00E4432F"/>
    <w:rsid w:val="00E52120"/>
    <w:rsid w:val="00E52507"/>
    <w:rsid w:val="00E73549"/>
    <w:rsid w:val="00E840FC"/>
    <w:rsid w:val="00E85B30"/>
    <w:rsid w:val="00EA4B7D"/>
    <w:rsid w:val="00EE5D95"/>
    <w:rsid w:val="00F10193"/>
    <w:rsid w:val="00F536E1"/>
    <w:rsid w:val="00F70CA1"/>
    <w:rsid w:val="00F7755F"/>
    <w:rsid w:val="00F868A1"/>
    <w:rsid w:val="00F907BF"/>
    <w:rsid w:val="00FA7923"/>
    <w:rsid w:val="00FC3F78"/>
    <w:rsid w:val="00FC5B0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16</cp:revision>
  <cp:lastPrinted>2023-10-12T05:44:00Z</cp:lastPrinted>
  <dcterms:created xsi:type="dcterms:W3CDTF">2023-09-15T08:45:00Z</dcterms:created>
  <dcterms:modified xsi:type="dcterms:W3CDTF">2023-11-21T04:30:00Z</dcterms:modified>
</cp:coreProperties>
</file>